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7AF3" w14:textId="77777777" w:rsidR="002A5028" w:rsidRDefault="002A5028">
      <w:r>
        <w:rPr>
          <w:rFonts w:ascii="ＭＳ ゴシック" w:eastAsia="ＭＳ ゴシック" w:hAnsi="ＭＳ ゴシック"/>
        </w:rPr>
        <w:t>様式Ｄ</w:t>
      </w:r>
    </w:p>
    <w:p w14:paraId="55018F26" w14:textId="77777777" w:rsidR="002A5028" w:rsidRDefault="002A5028">
      <w:pPr>
        <w:spacing w:line="340" w:lineRule="exact"/>
        <w:jc w:val="center"/>
      </w:pPr>
      <w:r>
        <w:rPr>
          <w:rFonts w:ascii="ＭＳ ゴシック" w:eastAsia="ＭＳ ゴシック" w:hAnsi="ＭＳ ゴシック"/>
          <w:sz w:val="24"/>
        </w:rPr>
        <w:t>調査書補充資料（重複障害者出願用）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88"/>
        <w:gridCol w:w="1456"/>
        <w:gridCol w:w="624"/>
        <w:gridCol w:w="3120"/>
      </w:tblGrid>
      <w:tr w:rsidR="002A5028" w14:paraId="134FA87B" w14:textId="77777777" w:rsidTr="00422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D7A99" w14:textId="77777777" w:rsidR="002A5028" w:rsidRDefault="002A5028">
            <w:r>
              <w:rPr>
                <w:rFonts w:ascii="ＭＳ ゴシック" w:eastAsia="ＭＳ ゴシック" w:hAnsi="ＭＳ ゴシック"/>
              </w:rPr>
              <w:t>出身学校名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51899" w14:textId="77777777" w:rsidR="002A5028" w:rsidRDefault="002A502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D7755" w14:textId="77777777" w:rsidR="002A5028" w:rsidRDefault="002A5028"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57B1DF" w14:textId="77777777" w:rsidR="002A5028" w:rsidRDefault="002A5028"/>
        </w:tc>
      </w:tr>
      <w:tr w:rsidR="002A5028" w14:paraId="00376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F42CF" w14:textId="77777777" w:rsidR="002A5028" w:rsidRDefault="002A5028"/>
          <w:p w14:paraId="68B2EE04" w14:textId="77777777" w:rsidR="002A5028" w:rsidRDefault="002A5028">
            <w:r>
              <w:rPr>
                <w:rFonts w:ascii="ＭＳ ゴシック" w:eastAsia="ＭＳ ゴシック" w:hAnsi="ＭＳ ゴシック"/>
              </w:rPr>
              <w:t xml:space="preserve">       　　項　　　目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2022B" w14:textId="77777777" w:rsidR="002A5028" w:rsidRDefault="002A5028"/>
          <w:p w14:paraId="51FA08FB" w14:textId="77777777" w:rsidR="002A5028" w:rsidRDefault="002A5028">
            <w:r>
              <w:rPr>
                <w:rFonts w:ascii="ＭＳ ゴシック" w:eastAsia="ＭＳ ゴシック" w:hAnsi="ＭＳ ゴシック"/>
              </w:rPr>
              <w:t xml:space="preserve">               　記　　入　　欄</w:t>
            </w:r>
          </w:p>
        </w:tc>
      </w:tr>
      <w:tr w:rsidR="002A5028" w14:paraId="10D39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26562" w14:textId="77777777" w:rsidR="002A5028" w:rsidRDefault="002A5028"/>
          <w:p w14:paraId="6798406F" w14:textId="77777777" w:rsidR="002A5028" w:rsidRDefault="002A5028">
            <w:r>
              <w:rPr>
                <w:rFonts w:ascii="ＭＳ ゴシック" w:eastAsia="ＭＳ ゴシック" w:hAnsi="ＭＳ ゴシック"/>
              </w:rPr>
              <w:t>１　基本的生活習慣について</w:t>
            </w:r>
          </w:p>
          <w:p w14:paraId="56ECD6C3" w14:textId="77777777" w:rsidR="002A5028" w:rsidRDefault="002A5028">
            <w:r>
              <w:t xml:space="preserve">  食事</w:t>
            </w:r>
            <w:r w:rsidR="00B34B6C">
              <w:t>、</w:t>
            </w:r>
            <w:r>
              <w:t>排せつ</w:t>
            </w:r>
            <w:r w:rsidR="00B34B6C">
              <w:t>、</w:t>
            </w:r>
            <w:r>
              <w:t>衣服の着脱</w:t>
            </w:r>
            <w:r w:rsidR="00B34B6C">
              <w:t>、</w:t>
            </w:r>
          </w:p>
          <w:p w14:paraId="56F7DB05" w14:textId="77777777" w:rsidR="002A5028" w:rsidRDefault="002A5028">
            <w:r>
              <w:t xml:space="preserve">  身辺処理</w:t>
            </w:r>
            <w:r w:rsidR="00B34B6C">
              <w:t>、</w:t>
            </w:r>
            <w:r>
              <w:t>整理・整頓</w:t>
            </w:r>
          </w:p>
          <w:p w14:paraId="7D9A2308" w14:textId="77777777" w:rsidR="002A5028" w:rsidRDefault="002A5028"/>
          <w:p w14:paraId="1D3EF068" w14:textId="77777777" w:rsidR="002A5028" w:rsidRDefault="002A5028"/>
          <w:p w14:paraId="12997B0F" w14:textId="77777777" w:rsidR="002A5028" w:rsidRDefault="002A5028"/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2A78C" w14:textId="77777777" w:rsidR="002A5028" w:rsidRDefault="002A5028"/>
          <w:p w14:paraId="57B26912" w14:textId="77777777" w:rsidR="002A5028" w:rsidRDefault="002A5028"/>
          <w:p w14:paraId="7275AEC1" w14:textId="77777777" w:rsidR="002A5028" w:rsidRDefault="002A5028"/>
          <w:p w14:paraId="27BE0C70" w14:textId="77777777" w:rsidR="002A5028" w:rsidRDefault="002A5028"/>
          <w:p w14:paraId="40EFF4F0" w14:textId="77777777" w:rsidR="002A5028" w:rsidRDefault="002A5028"/>
          <w:p w14:paraId="50946345" w14:textId="77777777" w:rsidR="002A5028" w:rsidRDefault="002A5028"/>
          <w:p w14:paraId="67B11DDD" w14:textId="77777777" w:rsidR="002A5028" w:rsidRDefault="002A5028"/>
        </w:tc>
      </w:tr>
      <w:tr w:rsidR="002A5028" w14:paraId="2375F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FBCAF" w14:textId="77777777" w:rsidR="002A5028" w:rsidRDefault="002A5028"/>
          <w:p w14:paraId="4E1647F6" w14:textId="77777777" w:rsidR="002A5028" w:rsidRDefault="002A5028">
            <w:r>
              <w:rPr>
                <w:rFonts w:ascii="ＭＳ ゴシック" w:eastAsia="ＭＳ ゴシック" w:hAnsi="ＭＳ ゴシック"/>
              </w:rPr>
              <w:t>２　生活行動について</w:t>
            </w:r>
          </w:p>
          <w:p w14:paraId="47D37FA9" w14:textId="77777777" w:rsidR="002A5028" w:rsidRDefault="002A5028">
            <w:r>
              <w:t xml:space="preserve">　指示に従って行動できるか</w:t>
            </w:r>
          </w:p>
          <w:p w14:paraId="17D54153" w14:textId="77777777" w:rsidR="002A5028" w:rsidRDefault="002A5028">
            <w:r>
              <w:t xml:space="preserve">　作業の継続性</w:t>
            </w:r>
          </w:p>
          <w:p w14:paraId="6B37D934" w14:textId="77777777" w:rsidR="002A5028" w:rsidRDefault="002A5028">
            <w:r>
              <w:t xml:space="preserve">　情緒の安定</w:t>
            </w:r>
          </w:p>
          <w:p w14:paraId="589487BD" w14:textId="77777777" w:rsidR="002A5028" w:rsidRDefault="002A5028">
            <w:r>
              <w:t xml:space="preserve">　常同行動等の有無とその様子</w:t>
            </w:r>
          </w:p>
          <w:p w14:paraId="55285492" w14:textId="77777777" w:rsidR="002A5028" w:rsidRDefault="002A5028"/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148FF" w14:textId="77777777" w:rsidR="002A5028" w:rsidRDefault="002A5028"/>
          <w:p w14:paraId="6E9A1DF3" w14:textId="77777777" w:rsidR="002A5028" w:rsidRDefault="002A5028"/>
          <w:p w14:paraId="297BDFC6" w14:textId="77777777" w:rsidR="002A5028" w:rsidRDefault="002A5028"/>
          <w:p w14:paraId="1044895F" w14:textId="77777777" w:rsidR="002A5028" w:rsidRDefault="002A5028"/>
          <w:p w14:paraId="3056BE34" w14:textId="77777777" w:rsidR="002A5028" w:rsidRDefault="002A5028"/>
          <w:p w14:paraId="0ACBAFAE" w14:textId="77777777" w:rsidR="002A5028" w:rsidRDefault="002A5028"/>
          <w:p w14:paraId="431F5112" w14:textId="77777777" w:rsidR="002A5028" w:rsidRDefault="002A5028"/>
        </w:tc>
      </w:tr>
      <w:tr w:rsidR="002A5028" w14:paraId="18599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756A2" w14:textId="77777777" w:rsidR="002A5028" w:rsidRDefault="002A5028"/>
          <w:p w14:paraId="54A374B8" w14:textId="77777777" w:rsidR="002A5028" w:rsidRDefault="002A5028">
            <w:r>
              <w:rPr>
                <w:rFonts w:ascii="ＭＳ ゴシック" w:eastAsia="ＭＳ ゴシック" w:hAnsi="ＭＳ ゴシック"/>
              </w:rPr>
              <w:t xml:space="preserve">３　</w:t>
            </w:r>
            <w:r>
              <w:rPr>
                <w:rFonts w:ascii="ＭＳ ゴシック" w:eastAsia="ＭＳ ゴシック" w:hAnsi="ＭＳ ゴシック"/>
                <w:w w:val="85"/>
              </w:rPr>
              <w:t>コミュニケーションの手段について</w:t>
            </w:r>
          </w:p>
          <w:p w14:paraId="1DC19807" w14:textId="77777777" w:rsidR="002A5028" w:rsidRDefault="002A5028">
            <w:r>
              <w:t xml:space="preserve">  読話</w:t>
            </w:r>
            <w:r w:rsidR="00B34B6C">
              <w:t>、</w:t>
            </w:r>
            <w:r>
              <w:t>身振り</w:t>
            </w:r>
            <w:r w:rsidR="00B34B6C">
              <w:t>、</w:t>
            </w:r>
            <w:r>
              <w:t>手話</w:t>
            </w:r>
            <w:r w:rsidR="00B34B6C">
              <w:t>、</w:t>
            </w:r>
            <w:r>
              <w:t>指文字</w:t>
            </w:r>
          </w:p>
          <w:p w14:paraId="26F20E93" w14:textId="77777777" w:rsidR="002A5028" w:rsidRDefault="002A5028">
            <w:r>
              <w:t xml:space="preserve">　文字</w:t>
            </w:r>
            <w:r w:rsidR="00B34B6C">
              <w:t>、</w:t>
            </w:r>
            <w:r>
              <w:t>等</w:t>
            </w:r>
          </w:p>
          <w:p w14:paraId="2F25E290" w14:textId="77777777" w:rsidR="002A5028" w:rsidRDefault="002A5028"/>
          <w:p w14:paraId="5B717AE3" w14:textId="77777777" w:rsidR="002A5028" w:rsidRDefault="002A5028"/>
          <w:p w14:paraId="2B8448BB" w14:textId="77777777" w:rsidR="002A5028" w:rsidRDefault="002A5028"/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707DA" w14:textId="77777777" w:rsidR="002A5028" w:rsidRDefault="002A5028"/>
          <w:p w14:paraId="1624E87A" w14:textId="77777777" w:rsidR="002A5028" w:rsidRDefault="002A5028"/>
          <w:p w14:paraId="20F73F3A" w14:textId="77777777" w:rsidR="002A5028" w:rsidRDefault="002A5028"/>
          <w:p w14:paraId="484162AB" w14:textId="77777777" w:rsidR="002A5028" w:rsidRDefault="002A5028"/>
          <w:p w14:paraId="0F7328B8" w14:textId="77777777" w:rsidR="002A5028" w:rsidRDefault="002A5028"/>
          <w:p w14:paraId="4FEDD237" w14:textId="77777777" w:rsidR="002A5028" w:rsidRDefault="002A5028"/>
          <w:p w14:paraId="71A66ABC" w14:textId="77777777" w:rsidR="002A5028" w:rsidRDefault="002A5028"/>
        </w:tc>
      </w:tr>
      <w:tr w:rsidR="002A5028" w14:paraId="6C2F5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89DD2" w14:textId="77777777" w:rsidR="002A5028" w:rsidRDefault="002A5028"/>
          <w:p w14:paraId="0B6B5CB5" w14:textId="77777777" w:rsidR="002A5028" w:rsidRDefault="002A5028">
            <w:r>
              <w:rPr>
                <w:rFonts w:ascii="ＭＳ ゴシック" w:eastAsia="ＭＳ ゴシック" w:hAnsi="ＭＳ ゴシック"/>
              </w:rPr>
              <w:t>４　学習について</w:t>
            </w:r>
          </w:p>
          <w:p w14:paraId="30D02FF2" w14:textId="77777777" w:rsidR="002A5028" w:rsidRDefault="002A5028">
            <w:r>
              <w:t xml:space="preserve">　国語の力(読み書き)</w:t>
            </w:r>
            <w:r w:rsidR="00B34B6C">
              <w:t>、</w:t>
            </w:r>
            <w:r>
              <w:t>計算能力</w:t>
            </w:r>
          </w:p>
          <w:p w14:paraId="3DCC267D" w14:textId="77777777" w:rsidR="002A5028" w:rsidRDefault="002A5028">
            <w:r>
              <w:t xml:space="preserve">　他に力を発揮する領域等</w:t>
            </w:r>
          </w:p>
          <w:p w14:paraId="5BED5F80" w14:textId="77777777" w:rsidR="002A5028" w:rsidRDefault="002A5028"/>
          <w:p w14:paraId="3C75A664" w14:textId="77777777" w:rsidR="002A5028" w:rsidRDefault="002A5028"/>
          <w:p w14:paraId="087D0B98" w14:textId="77777777" w:rsidR="002A5028" w:rsidRDefault="002A5028"/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281B6" w14:textId="77777777" w:rsidR="002A5028" w:rsidRDefault="002A5028"/>
          <w:p w14:paraId="6CA7057F" w14:textId="77777777" w:rsidR="002A5028" w:rsidRDefault="002A5028"/>
          <w:p w14:paraId="5E8AC5EE" w14:textId="77777777" w:rsidR="002A5028" w:rsidRDefault="002A5028"/>
          <w:p w14:paraId="0CD831C7" w14:textId="77777777" w:rsidR="002A5028" w:rsidRDefault="002A5028"/>
          <w:p w14:paraId="5CFA4B80" w14:textId="77777777" w:rsidR="002A5028" w:rsidRDefault="002A5028"/>
          <w:p w14:paraId="092F4DC9" w14:textId="77777777" w:rsidR="002A5028" w:rsidRDefault="002A5028"/>
          <w:p w14:paraId="76C7DB27" w14:textId="77777777" w:rsidR="002A5028" w:rsidRDefault="002A5028"/>
        </w:tc>
      </w:tr>
      <w:tr w:rsidR="002A5028" w14:paraId="299E5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D89CF" w14:textId="77777777" w:rsidR="002A5028" w:rsidRDefault="002A5028"/>
          <w:p w14:paraId="1E0CC768" w14:textId="77777777" w:rsidR="002A5028" w:rsidRDefault="002A5028">
            <w:r>
              <w:rPr>
                <w:rFonts w:ascii="ＭＳ ゴシック" w:eastAsia="ＭＳ ゴシック" w:hAnsi="ＭＳ ゴシック"/>
              </w:rPr>
              <w:t>５　身体状況</w:t>
            </w:r>
          </w:p>
          <w:p w14:paraId="6B4AA856" w14:textId="77777777" w:rsidR="002A5028" w:rsidRDefault="002A5028">
            <w:r>
              <w:t xml:space="preserve">　聴覚以外の障害</w:t>
            </w:r>
            <w:r w:rsidR="00B34B6C">
              <w:t>、</w:t>
            </w:r>
          </w:p>
          <w:p w14:paraId="2A28D6FE" w14:textId="77777777" w:rsidR="002A5028" w:rsidRDefault="002A5028">
            <w:r>
              <w:t xml:space="preserve">　疾病・てんかん等の有無</w:t>
            </w:r>
          </w:p>
          <w:p w14:paraId="7BCC898A" w14:textId="77777777" w:rsidR="002A5028" w:rsidRDefault="002A5028"/>
          <w:p w14:paraId="70C566F8" w14:textId="77777777" w:rsidR="002A5028" w:rsidRDefault="002A5028"/>
          <w:p w14:paraId="600C3167" w14:textId="77777777" w:rsidR="002A5028" w:rsidRDefault="002A5028"/>
          <w:p w14:paraId="4ED01941" w14:textId="77777777" w:rsidR="002A5028" w:rsidRDefault="002A5028"/>
        </w:tc>
        <w:tc>
          <w:tcPr>
            <w:tcW w:w="5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5AE7A" w14:textId="77777777" w:rsidR="002A5028" w:rsidRDefault="002A5028"/>
          <w:p w14:paraId="77E34C51" w14:textId="77777777" w:rsidR="002A5028" w:rsidRDefault="002A5028"/>
          <w:p w14:paraId="65F3C2FF" w14:textId="77777777" w:rsidR="002A5028" w:rsidRDefault="002A5028"/>
          <w:p w14:paraId="538CAF57" w14:textId="77777777" w:rsidR="002A5028" w:rsidRDefault="002A5028"/>
          <w:p w14:paraId="572F7C5D" w14:textId="77777777" w:rsidR="002A5028" w:rsidRDefault="002A5028"/>
          <w:p w14:paraId="53C2DADE" w14:textId="77777777" w:rsidR="002A5028" w:rsidRDefault="002A5028"/>
          <w:p w14:paraId="755363BE" w14:textId="77777777" w:rsidR="002A5028" w:rsidRDefault="002A5028"/>
          <w:p w14:paraId="1B265BD9" w14:textId="77777777" w:rsidR="002A5028" w:rsidRDefault="002A5028"/>
        </w:tc>
      </w:tr>
      <w:tr w:rsidR="002A5028" w14:paraId="4E84B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5DA06" w14:textId="77777777" w:rsidR="002A5028" w:rsidRDefault="002A5028"/>
        </w:tc>
        <w:tc>
          <w:tcPr>
            <w:tcW w:w="5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9EF7A" w14:textId="77777777" w:rsidR="002A5028" w:rsidRDefault="002A5028"/>
        </w:tc>
      </w:tr>
    </w:tbl>
    <w:p w14:paraId="55C23384" w14:textId="77777777" w:rsidR="002A5028" w:rsidRDefault="002A5028">
      <w:r>
        <w:t xml:space="preserve">  ※できるだけ具体例をあげて</w:t>
      </w:r>
      <w:r w:rsidR="00B34B6C">
        <w:t>、</w:t>
      </w:r>
      <w:r>
        <w:t>記入してください。</w:t>
      </w:r>
    </w:p>
    <w:p w14:paraId="163F36CE" w14:textId="77777777" w:rsidR="002A5028" w:rsidRDefault="002A5028"/>
    <w:p w14:paraId="12264D3D" w14:textId="77777777" w:rsidR="002A5028" w:rsidRDefault="002A5028"/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8"/>
      </w:tblGrid>
      <w:tr w:rsidR="002A5028" w14:paraId="2957357C" w14:textId="77777777" w:rsidTr="00F33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6DCCD0" w14:textId="77777777" w:rsidR="002A5028" w:rsidRDefault="002A5028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備　　　　　　考</w:t>
            </w:r>
          </w:p>
        </w:tc>
      </w:tr>
      <w:tr w:rsidR="002A5028" w14:paraId="44A2F9A0" w14:textId="77777777" w:rsidTr="00F33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B9B6F" w14:textId="77777777" w:rsidR="002A5028" w:rsidRDefault="002A5028"/>
          <w:p w14:paraId="7F76AC70" w14:textId="77777777" w:rsidR="002A5028" w:rsidRDefault="002A5028"/>
          <w:p w14:paraId="06C250F5" w14:textId="77777777" w:rsidR="002A5028" w:rsidRDefault="002A5028"/>
          <w:p w14:paraId="67A87BAD" w14:textId="77777777" w:rsidR="002A5028" w:rsidRDefault="002A5028"/>
          <w:p w14:paraId="459D9049" w14:textId="77777777" w:rsidR="002A5028" w:rsidRDefault="002A5028"/>
          <w:p w14:paraId="48B524B3" w14:textId="77777777" w:rsidR="002A5028" w:rsidRDefault="002A5028"/>
          <w:p w14:paraId="684DBB3F" w14:textId="77777777" w:rsidR="002A5028" w:rsidRDefault="002A5028"/>
          <w:p w14:paraId="09154006" w14:textId="77777777" w:rsidR="002A5028" w:rsidRDefault="002A5028"/>
          <w:p w14:paraId="0F45DB62" w14:textId="77777777" w:rsidR="002A5028" w:rsidRDefault="002A5028"/>
          <w:p w14:paraId="05FDF0BC" w14:textId="77777777" w:rsidR="002A5028" w:rsidRDefault="002A5028"/>
          <w:p w14:paraId="7A08FD43" w14:textId="77777777" w:rsidR="002A5028" w:rsidRDefault="002A5028"/>
          <w:p w14:paraId="45E8F08C" w14:textId="77777777" w:rsidR="002A5028" w:rsidRDefault="002A5028"/>
          <w:p w14:paraId="1460F26B" w14:textId="77777777" w:rsidR="002A5028" w:rsidRDefault="002A5028"/>
          <w:p w14:paraId="6640B841" w14:textId="77777777" w:rsidR="002A5028" w:rsidRDefault="002A5028"/>
          <w:p w14:paraId="5BE97718" w14:textId="77777777" w:rsidR="002A5028" w:rsidRDefault="002A5028"/>
          <w:p w14:paraId="268AB9A0" w14:textId="77777777" w:rsidR="002A5028" w:rsidRDefault="002A5028"/>
          <w:p w14:paraId="32FFE3CD" w14:textId="77777777" w:rsidR="002A5028" w:rsidRDefault="002A5028"/>
          <w:p w14:paraId="1DD2FD8D" w14:textId="77777777" w:rsidR="002A5028" w:rsidRDefault="002A5028"/>
          <w:p w14:paraId="4255C80A" w14:textId="77777777" w:rsidR="002A5028" w:rsidRDefault="002A5028"/>
          <w:p w14:paraId="6FE7FBDA" w14:textId="77777777" w:rsidR="002A5028" w:rsidRDefault="002A5028"/>
          <w:p w14:paraId="31B5BA54" w14:textId="77777777" w:rsidR="002A5028" w:rsidRDefault="002A5028"/>
          <w:p w14:paraId="23BA0428" w14:textId="77777777" w:rsidR="002A5028" w:rsidRDefault="002A5028"/>
          <w:p w14:paraId="323E2BA1" w14:textId="77777777" w:rsidR="002A5028" w:rsidRDefault="002A5028"/>
          <w:p w14:paraId="161C82B4" w14:textId="77777777" w:rsidR="002A5028" w:rsidRDefault="002A5028"/>
          <w:p w14:paraId="5ECEE43E" w14:textId="77777777" w:rsidR="002A5028" w:rsidRDefault="002A5028"/>
          <w:p w14:paraId="421708D9" w14:textId="77777777" w:rsidR="002A5028" w:rsidRDefault="002A5028"/>
          <w:p w14:paraId="08BB3D02" w14:textId="77777777" w:rsidR="002A5028" w:rsidRDefault="002A5028"/>
          <w:p w14:paraId="122036D8" w14:textId="77777777" w:rsidR="002A5028" w:rsidRDefault="002A5028"/>
          <w:p w14:paraId="78E4AA06" w14:textId="77777777" w:rsidR="002A5028" w:rsidRDefault="002A5028"/>
          <w:p w14:paraId="775B92CD" w14:textId="77777777" w:rsidR="002A5028" w:rsidRDefault="002A5028"/>
          <w:p w14:paraId="0F1BAE99" w14:textId="77777777" w:rsidR="002A5028" w:rsidRDefault="002A5028"/>
          <w:p w14:paraId="3405DB41" w14:textId="77777777" w:rsidR="002A5028" w:rsidRDefault="002A5028"/>
          <w:p w14:paraId="5FB924E1" w14:textId="77777777" w:rsidR="002A5028" w:rsidRDefault="002A5028"/>
          <w:p w14:paraId="5CC8A487" w14:textId="77777777" w:rsidR="002A5028" w:rsidRDefault="002A5028"/>
          <w:p w14:paraId="185CB240" w14:textId="77777777" w:rsidR="002A5028" w:rsidRDefault="002A5028"/>
          <w:p w14:paraId="372F079C" w14:textId="77777777" w:rsidR="002A5028" w:rsidRDefault="002A5028"/>
          <w:p w14:paraId="2243B4A7" w14:textId="77777777" w:rsidR="002A5028" w:rsidRDefault="002A5028">
            <w:pPr>
              <w:rPr>
                <w:rFonts w:hint="default"/>
              </w:rPr>
            </w:pPr>
          </w:p>
          <w:p w14:paraId="1A76415D" w14:textId="77777777" w:rsidR="00F33F69" w:rsidRDefault="00F33F69">
            <w:pPr>
              <w:rPr>
                <w:rFonts w:hint="default"/>
              </w:rPr>
            </w:pPr>
          </w:p>
          <w:p w14:paraId="45B64654" w14:textId="77777777" w:rsidR="00F33F69" w:rsidRDefault="00F33F69">
            <w:pPr>
              <w:rPr>
                <w:rFonts w:hint="default"/>
              </w:rPr>
            </w:pPr>
          </w:p>
          <w:p w14:paraId="7CB4F188" w14:textId="77777777" w:rsidR="00F33F69" w:rsidRDefault="00F33F69"/>
        </w:tc>
      </w:tr>
      <w:tr w:rsidR="002A5028" w14:paraId="68C39F06" w14:textId="77777777" w:rsidTr="00F33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F357C" w14:textId="77777777" w:rsidR="002A5028" w:rsidRDefault="002A5028"/>
        </w:tc>
      </w:tr>
    </w:tbl>
    <w:p w14:paraId="33B8A63C" w14:textId="77777777" w:rsidR="002A5028" w:rsidRDefault="002A5028"/>
    <w:sectPr w:rsidR="002A502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8266" w14:textId="77777777" w:rsidR="003917A4" w:rsidRDefault="003917A4">
      <w:pPr>
        <w:spacing w:before="357"/>
      </w:pPr>
      <w:r>
        <w:continuationSeparator/>
      </w:r>
    </w:p>
  </w:endnote>
  <w:endnote w:type="continuationSeparator" w:id="0">
    <w:p w14:paraId="2D619228" w14:textId="77777777" w:rsidR="003917A4" w:rsidRDefault="003917A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2BB4" w14:textId="77777777" w:rsidR="003917A4" w:rsidRDefault="003917A4">
      <w:pPr>
        <w:spacing w:before="357"/>
      </w:pPr>
      <w:r>
        <w:continuationSeparator/>
      </w:r>
    </w:p>
  </w:footnote>
  <w:footnote w:type="continuationSeparator" w:id="0">
    <w:p w14:paraId="465DF1FF" w14:textId="77777777" w:rsidR="003917A4" w:rsidRDefault="003917A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4"/>
  <w:hyphenationZone w:val="0"/>
  <w:drawingGridHorizontalSpacing w:val="37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F69"/>
    <w:rsid w:val="00202660"/>
    <w:rsid w:val="002A5028"/>
    <w:rsid w:val="003917A4"/>
    <w:rsid w:val="003A03A8"/>
    <w:rsid w:val="00422A46"/>
    <w:rsid w:val="009D5821"/>
    <w:rsid w:val="00A05C39"/>
    <w:rsid w:val="00B34B6C"/>
    <w:rsid w:val="00F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B1CE67"/>
  <w15:chartTrackingRefBased/>
  <w15:docId w15:val="{B449891A-7E33-4CD5-B5B6-1C63B2B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adminntt</dc:creator>
  <cp:keywords/>
  <cp:lastModifiedBy>菊地 摂子</cp:lastModifiedBy>
  <cp:revision>2</cp:revision>
  <cp:lastPrinted>2023-10-17T07:39:00Z</cp:lastPrinted>
  <dcterms:created xsi:type="dcterms:W3CDTF">2023-11-13T09:00:00Z</dcterms:created>
  <dcterms:modified xsi:type="dcterms:W3CDTF">2023-11-13T09:00:00Z</dcterms:modified>
</cp:coreProperties>
</file>